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4D84C" w14:textId="77777777" w:rsidR="006879B3" w:rsidRDefault="000729AE">
      <w:pPr>
        <w:rPr>
          <w:b/>
          <w:sz w:val="24"/>
          <w:szCs w:val="24"/>
        </w:rPr>
      </w:pPr>
      <w:bookmarkStart w:id="0" w:name="_GoBack"/>
      <w:bookmarkEnd w:id="0"/>
      <w:r w:rsidRPr="004826F6">
        <w:rPr>
          <w:noProof/>
        </w:rPr>
        <w:drawing>
          <wp:inline distT="0" distB="0" distL="0" distR="0" wp14:anchorId="3026BF06" wp14:editId="597B04BF">
            <wp:extent cx="1855133" cy="25336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141" cy="2539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6A90F6" w14:textId="77777777" w:rsidR="00295426" w:rsidRPr="00475AFD" w:rsidRDefault="00BC6293" w:rsidP="00295426">
      <w:pPr>
        <w:spacing w:after="0"/>
        <w:jc w:val="right"/>
        <w:rPr>
          <w:rFonts w:ascii="Short Hand" w:hAnsi="Short Hand"/>
          <w:sz w:val="28"/>
          <w:szCs w:val="28"/>
        </w:rPr>
      </w:pPr>
      <w:r>
        <w:rPr>
          <w:rFonts w:ascii="Short Hand" w:hAnsi="Short Hand"/>
          <w:sz w:val="28"/>
          <w:szCs w:val="28"/>
        </w:rPr>
        <w:t>22</w:t>
      </w:r>
      <w:r w:rsidR="00B66790">
        <w:rPr>
          <w:rFonts w:ascii="Short Hand" w:hAnsi="Short Hand"/>
          <w:sz w:val="28"/>
          <w:szCs w:val="28"/>
        </w:rPr>
        <w:t>/07</w:t>
      </w:r>
      <w:r w:rsidR="00B100B7">
        <w:rPr>
          <w:rFonts w:ascii="Short Hand" w:hAnsi="Short Hand"/>
          <w:sz w:val="28"/>
          <w:szCs w:val="28"/>
        </w:rPr>
        <w:t>/2019</w:t>
      </w:r>
    </w:p>
    <w:p w14:paraId="1247ED6F" w14:textId="77777777" w:rsidR="006879B3" w:rsidRDefault="00BC6293" w:rsidP="002449E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PENNANTS FINALS</w:t>
      </w:r>
      <w:r w:rsidR="00AE5725">
        <w:rPr>
          <w:b/>
          <w:sz w:val="24"/>
          <w:szCs w:val="24"/>
        </w:rPr>
        <w:t xml:space="preserve"> </w:t>
      </w:r>
      <w:r w:rsidR="002449E1">
        <w:rPr>
          <w:b/>
          <w:sz w:val="24"/>
          <w:szCs w:val="24"/>
        </w:rPr>
        <w:t xml:space="preserve"> 2019</w:t>
      </w:r>
    </w:p>
    <w:p w14:paraId="6C6C7A69" w14:textId="77777777" w:rsidR="002449E1" w:rsidRPr="00E20277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Great day for golf at Blue Lake Golf Course</w:t>
      </w:r>
      <w:r w:rsidR="002449E1" w:rsidRPr="00E20277">
        <w:rPr>
          <w:sz w:val="28"/>
          <w:szCs w:val="28"/>
        </w:rPr>
        <w:t xml:space="preserve"> for pennants</w:t>
      </w:r>
      <w:r w:rsidR="00AE5725">
        <w:rPr>
          <w:sz w:val="28"/>
          <w:szCs w:val="28"/>
        </w:rPr>
        <w:t xml:space="preserve"> </w:t>
      </w:r>
      <w:r>
        <w:rPr>
          <w:sz w:val="28"/>
          <w:szCs w:val="28"/>
        </w:rPr>
        <w:t>Finals on Sunday 21st July weather</w:t>
      </w:r>
      <w:r w:rsidR="00AE5725">
        <w:rPr>
          <w:sz w:val="28"/>
          <w:szCs w:val="28"/>
        </w:rPr>
        <w:t xml:space="preserve"> windy and cold</w:t>
      </w:r>
      <w:r>
        <w:rPr>
          <w:sz w:val="28"/>
          <w:szCs w:val="28"/>
        </w:rPr>
        <w:t xml:space="preserve"> Course was damp but playable </w:t>
      </w:r>
    </w:p>
    <w:p w14:paraId="18A10C1A" w14:textId="77777777" w:rsidR="00BC6293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In A1Final</w:t>
      </w:r>
    </w:p>
    <w:p w14:paraId="755A01F5" w14:textId="77777777" w:rsidR="002449E1" w:rsidRPr="00E20277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Mount Gambier played Naracoorte and Mount Gambier</w:t>
      </w:r>
      <w:r w:rsidR="00AE5725">
        <w:rPr>
          <w:sz w:val="28"/>
          <w:szCs w:val="28"/>
        </w:rPr>
        <w:t xml:space="preserve"> </w:t>
      </w:r>
      <w:r w:rsidR="002449E1" w:rsidRPr="00E20277">
        <w:rPr>
          <w:sz w:val="28"/>
          <w:szCs w:val="28"/>
        </w:rPr>
        <w:t>defeated</w:t>
      </w:r>
      <w:r>
        <w:rPr>
          <w:sz w:val="28"/>
          <w:szCs w:val="28"/>
        </w:rPr>
        <w:t xml:space="preserve"> Naracoorte 4</w:t>
      </w:r>
      <w:r w:rsidR="00AE5725">
        <w:rPr>
          <w:sz w:val="28"/>
          <w:szCs w:val="28"/>
        </w:rPr>
        <w:t>/</w:t>
      </w:r>
      <w:r>
        <w:rPr>
          <w:sz w:val="28"/>
          <w:szCs w:val="28"/>
        </w:rPr>
        <w:t>1</w:t>
      </w:r>
    </w:p>
    <w:p w14:paraId="1909FCE8" w14:textId="77777777" w:rsidR="00BC6293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In A2 Final</w:t>
      </w:r>
    </w:p>
    <w:p w14:paraId="2F380F26" w14:textId="77777777" w:rsidR="002449E1" w:rsidRPr="00E20277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Mount Gambier played Penola and Mount Gambier defeated Penola 3 ½ to 1 ½ </w:t>
      </w:r>
    </w:p>
    <w:p w14:paraId="14A9E77E" w14:textId="77777777" w:rsidR="00BC6293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In B Handicap Final</w:t>
      </w:r>
    </w:p>
    <w:p w14:paraId="55229993" w14:textId="77777777" w:rsidR="00BC6293" w:rsidRDefault="00BC6293" w:rsidP="00B6679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Penola played Lucindale and Penola defeated Lucindale 3 ½ to 1 1/2</w:t>
      </w:r>
    </w:p>
    <w:p w14:paraId="2B6A7D36" w14:textId="77777777" w:rsidR="00B66790" w:rsidRPr="00E20277" w:rsidRDefault="00E20277" w:rsidP="00B66790">
      <w:pPr>
        <w:spacing w:after="0"/>
        <w:jc w:val="center"/>
        <w:rPr>
          <w:sz w:val="28"/>
          <w:szCs w:val="28"/>
        </w:rPr>
      </w:pPr>
      <w:r w:rsidRPr="00E20277">
        <w:rPr>
          <w:sz w:val="28"/>
          <w:szCs w:val="28"/>
        </w:rPr>
        <w:t xml:space="preserve">Thank you to </w:t>
      </w:r>
      <w:r w:rsidR="00BC6293">
        <w:rPr>
          <w:sz w:val="28"/>
          <w:szCs w:val="28"/>
        </w:rPr>
        <w:t>Gary and staff at Blue lake golf club for hosting the day</w:t>
      </w:r>
    </w:p>
    <w:p w14:paraId="2F524E2B" w14:textId="77777777" w:rsidR="00E35A5C" w:rsidRDefault="00E35A5C" w:rsidP="00E35A5C">
      <w:pPr>
        <w:tabs>
          <w:tab w:val="left" w:pos="9045"/>
        </w:tabs>
        <w:spacing w:after="0"/>
        <w:rPr>
          <w:rFonts w:cstheme="minorHAnsi"/>
          <w:sz w:val="28"/>
          <w:szCs w:val="28"/>
        </w:rPr>
      </w:pPr>
    </w:p>
    <w:p w14:paraId="038DA164" w14:textId="77777777" w:rsidR="006879B3" w:rsidRPr="00E35A5C" w:rsidRDefault="00E35A5C" w:rsidP="00E35A5C">
      <w:pPr>
        <w:tabs>
          <w:tab w:val="left" w:pos="9045"/>
        </w:tabs>
        <w:spacing w:after="0"/>
        <w:rPr>
          <w:rFonts w:cstheme="minorHAnsi"/>
          <w:sz w:val="28"/>
          <w:szCs w:val="28"/>
        </w:rPr>
      </w:pPr>
      <w:r w:rsidRPr="00E35A5C">
        <w:rPr>
          <w:rFonts w:cstheme="minorHAnsi"/>
          <w:sz w:val="28"/>
          <w:szCs w:val="28"/>
        </w:rPr>
        <w:t>I would like to thank all players who participated in Pennants for 2019</w:t>
      </w:r>
      <w:r>
        <w:rPr>
          <w:rFonts w:cstheme="minorHAnsi"/>
          <w:sz w:val="28"/>
          <w:szCs w:val="28"/>
        </w:rPr>
        <w:t xml:space="preserve"> and hope you enjoyed yourself I still would like any feedback asap would like to get next season dates and format out early, if you could email me please and if I could the individual captains emails that would be great</w:t>
      </w:r>
    </w:p>
    <w:p w14:paraId="6B751DAB" w14:textId="77777777" w:rsidR="0095661F" w:rsidRDefault="0095661F" w:rsidP="003137D0">
      <w:pPr>
        <w:spacing w:after="0"/>
        <w:rPr>
          <w:rFonts w:ascii="Short Hand" w:hAnsi="Short Hand"/>
          <w:sz w:val="28"/>
          <w:szCs w:val="28"/>
        </w:rPr>
      </w:pPr>
    </w:p>
    <w:p w14:paraId="070006A3" w14:textId="77777777" w:rsidR="0095661F" w:rsidRPr="00B100B7" w:rsidRDefault="0095661F" w:rsidP="003137D0">
      <w:pPr>
        <w:spacing w:after="0"/>
        <w:rPr>
          <w:rFonts w:cstheme="minorHAnsi"/>
          <w:sz w:val="28"/>
          <w:szCs w:val="28"/>
        </w:rPr>
      </w:pPr>
      <w:r w:rsidRPr="00B100B7">
        <w:rPr>
          <w:rFonts w:cstheme="minorHAnsi"/>
          <w:sz w:val="28"/>
          <w:szCs w:val="28"/>
        </w:rPr>
        <w:t>Thank you</w:t>
      </w:r>
    </w:p>
    <w:p w14:paraId="270B42B4" w14:textId="77777777" w:rsidR="0095661F" w:rsidRPr="00B100B7" w:rsidRDefault="0095661F" w:rsidP="003137D0">
      <w:pPr>
        <w:spacing w:after="0"/>
        <w:rPr>
          <w:rFonts w:cstheme="minorHAnsi"/>
          <w:sz w:val="28"/>
          <w:szCs w:val="28"/>
        </w:rPr>
      </w:pPr>
      <w:r w:rsidRPr="00B100B7">
        <w:rPr>
          <w:rFonts w:cstheme="minorHAnsi"/>
          <w:sz w:val="28"/>
          <w:szCs w:val="28"/>
        </w:rPr>
        <w:t>Graeme Armstrong</w:t>
      </w:r>
    </w:p>
    <w:p w14:paraId="760AC2A9" w14:textId="77777777" w:rsidR="00297A9B" w:rsidRDefault="00297A9B" w:rsidP="003137D0">
      <w:pPr>
        <w:spacing w:after="0"/>
        <w:rPr>
          <w:rFonts w:ascii="Short Hand" w:hAnsi="Short Hand"/>
          <w:sz w:val="28"/>
          <w:szCs w:val="28"/>
        </w:rPr>
      </w:pPr>
      <w:r>
        <w:rPr>
          <w:rFonts w:ascii="Short Hand" w:hAnsi="Short Hand"/>
          <w:noProof/>
        </w:rPr>
        <w:drawing>
          <wp:inline distT="0" distB="0" distL="0" distR="0" wp14:anchorId="5F71FCBC" wp14:editId="32F9A0F9">
            <wp:extent cx="1391285" cy="596265"/>
            <wp:effectExtent l="19050" t="0" r="0" b="0"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DAD458" w14:textId="77777777" w:rsidR="0095661F" w:rsidRPr="00B100B7" w:rsidRDefault="00297A9B" w:rsidP="003137D0">
      <w:pPr>
        <w:spacing w:after="0"/>
        <w:rPr>
          <w:rFonts w:cstheme="minorHAnsi"/>
          <w:sz w:val="28"/>
          <w:szCs w:val="28"/>
        </w:rPr>
      </w:pPr>
      <w:r w:rsidRPr="00B100B7">
        <w:rPr>
          <w:rFonts w:cstheme="minorHAnsi"/>
          <w:sz w:val="28"/>
          <w:szCs w:val="28"/>
        </w:rPr>
        <w:t xml:space="preserve"> </w:t>
      </w:r>
      <w:r w:rsidR="0095661F" w:rsidRPr="00B100B7">
        <w:rPr>
          <w:rFonts w:cstheme="minorHAnsi"/>
          <w:sz w:val="28"/>
          <w:szCs w:val="28"/>
        </w:rPr>
        <w:t>Match Chairman Golf SE</w:t>
      </w:r>
    </w:p>
    <w:p w14:paraId="0710ECB1" w14:textId="77777777" w:rsidR="00130741" w:rsidRDefault="00130741">
      <w:pPr>
        <w:rPr>
          <w:b/>
          <w:sz w:val="24"/>
          <w:szCs w:val="24"/>
        </w:rPr>
      </w:pPr>
    </w:p>
    <w:p w14:paraId="2F550909" w14:textId="77777777" w:rsidR="006879B3" w:rsidRDefault="006879B3">
      <w:pPr>
        <w:rPr>
          <w:b/>
          <w:sz w:val="24"/>
          <w:szCs w:val="24"/>
        </w:rPr>
      </w:pPr>
    </w:p>
    <w:p w14:paraId="6C4863BA" w14:textId="77777777" w:rsidR="00725808" w:rsidRPr="007C1859" w:rsidRDefault="008A26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7C1859">
        <w:rPr>
          <w:b/>
          <w:sz w:val="24"/>
          <w:szCs w:val="24"/>
        </w:rPr>
        <w:t xml:space="preserve">            </w:t>
      </w:r>
    </w:p>
    <w:sectPr w:rsidR="00725808" w:rsidRPr="007C1859" w:rsidSect="000729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rt Hand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6F6"/>
    <w:rsid w:val="000729AE"/>
    <w:rsid w:val="000E2C5A"/>
    <w:rsid w:val="00130741"/>
    <w:rsid w:val="001808FD"/>
    <w:rsid w:val="002449E1"/>
    <w:rsid w:val="00295426"/>
    <w:rsid w:val="00297A9B"/>
    <w:rsid w:val="003137D0"/>
    <w:rsid w:val="003D2E93"/>
    <w:rsid w:val="00475AFD"/>
    <w:rsid w:val="004826F6"/>
    <w:rsid w:val="005113A3"/>
    <w:rsid w:val="00535808"/>
    <w:rsid w:val="006879B3"/>
    <w:rsid w:val="006E4651"/>
    <w:rsid w:val="00725808"/>
    <w:rsid w:val="00735A3E"/>
    <w:rsid w:val="00740BBD"/>
    <w:rsid w:val="007C1859"/>
    <w:rsid w:val="008A26DA"/>
    <w:rsid w:val="0095661F"/>
    <w:rsid w:val="00AC476A"/>
    <w:rsid w:val="00AE5725"/>
    <w:rsid w:val="00B100B7"/>
    <w:rsid w:val="00B300FD"/>
    <w:rsid w:val="00B3384D"/>
    <w:rsid w:val="00B66790"/>
    <w:rsid w:val="00B72268"/>
    <w:rsid w:val="00BC6293"/>
    <w:rsid w:val="00C80984"/>
    <w:rsid w:val="00E20277"/>
    <w:rsid w:val="00E35A5C"/>
    <w:rsid w:val="00E367C4"/>
    <w:rsid w:val="00E5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F07B5"/>
  <w15:docId w15:val="{9137F142-2E27-4030-AC68-00AAF186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26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Daryl Morgan</dc:creator>
  <cp:lastModifiedBy>Paul Reade</cp:lastModifiedBy>
  <cp:revision>2</cp:revision>
  <cp:lastPrinted>2015-05-20T20:28:00Z</cp:lastPrinted>
  <dcterms:created xsi:type="dcterms:W3CDTF">2019-07-23T10:00:00Z</dcterms:created>
  <dcterms:modified xsi:type="dcterms:W3CDTF">2019-07-23T10:00:00Z</dcterms:modified>
</cp:coreProperties>
</file>